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9D04" w14:textId="77777777" w:rsidR="00371D7F" w:rsidRPr="00A559D6" w:rsidRDefault="00371D7F" w:rsidP="00371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559D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МЕТОДИКА ФИЗИЧЕСКОГО ВОСПИТАНИЯ И РАЗВИТИЯ ДЕТЕЙ</w:t>
      </w:r>
    </w:p>
    <w:p w14:paraId="717590F8" w14:textId="77777777" w:rsidR="00371D7F" w:rsidRDefault="00371D7F" w:rsidP="00371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477739" w14:textId="77777777" w:rsidR="00371D7F" w:rsidRDefault="00371D7F" w:rsidP="00371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B1A60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5-04-0112-01</w:t>
      </w:r>
      <w:r w:rsidRPr="00E5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«Дошкольное образование»</w:t>
      </w:r>
    </w:p>
    <w:p w14:paraId="3EB5ACBC" w14:textId="77777777" w:rsidR="00371D7F" w:rsidRDefault="00371D7F" w:rsidP="00371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371D7F" w14:paraId="4939DD05" w14:textId="77777777" w:rsidTr="007034EA">
        <w:trPr>
          <w:trHeight w:val="120"/>
        </w:trPr>
        <w:tc>
          <w:tcPr>
            <w:tcW w:w="6232" w:type="dxa"/>
          </w:tcPr>
          <w:p w14:paraId="5AB078C5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3113" w:type="dxa"/>
          </w:tcPr>
          <w:p w14:paraId="3F15FA8E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71D7F" w14:paraId="6F317819" w14:textId="77777777" w:rsidTr="007034EA">
        <w:tc>
          <w:tcPr>
            <w:tcW w:w="6232" w:type="dxa"/>
          </w:tcPr>
          <w:p w14:paraId="4BE0F4F0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3113" w:type="dxa"/>
          </w:tcPr>
          <w:p w14:paraId="10217927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371D7F" w14:paraId="7AA8EFB4" w14:textId="77777777" w:rsidTr="007034EA">
        <w:tc>
          <w:tcPr>
            <w:tcW w:w="6232" w:type="dxa"/>
          </w:tcPr>
          <w:p w14:paraId="57D95A5B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занятия, часы</w:t>
            </w:r>
          </w:p>
        </w:tc>
        <w:tc>
          <w:tcPr>
            <w:tcW w:w="3113" w:type="dxa"/>
          </w:tcPr>
          <w:p w14:paraId="486C37E4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371D7F" w14:paraId="42ACF69F" w14:textId="77777777" w:rsidTr="007034EA">
        <w:tc>
          <w:tcPr>
            <w:tcW w:w="6232" w:type="dxa"/>
          </w:tcPr>
          <w:p w14:paraId="3E00D057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занятия, часы</w:t>
            </w:r>
          </w:p>
        </w:tc>
        <w:tc>
          <w:tcPr>
            <w:tcW w:w="3113" w:type="dxa"/>
          </w:tcPr>
          <w:p w14:paraId="40456E80" w14:textId="77777777" w:rsidR="00371D7F" w:rsidRPr="00FA6B08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371D7F" w14:paraId="2C42E66B" w14:textId="77777777" w:rsidTr="007034EA">
        <w:tc>
          <w:tcPr>
            <w:tcW w:w="6232" w:type="dxa"/>
          </w:tcPr>
          <w:p w14:paraId="007E0E9A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занятия, часы</w:t>
            </w:r>
          </w:p>
        </w:tc>
        <w:tc>
          <w:tcPr>
            <w:tcW w:w="3113" w:type="dxa"/>
          </w:tcPr>
          <w:p w14:paraId="7F02DF71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371D7F" w14:paraId="73DA5BE2" w14:textId="77777777" w:rsidTr="007034EA">
        <w:tc>
          <w:tcPr>
            <w:tcW w:w="6232" w:type="dxa"/>
          </w:tcPr>
          <w:p w14:paraId="1D8E5956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Экзамен, семестр</w:t>
            </w:r>
          </w:p>
        </w:tc>
        <w:tc>
          <w:tcPr>
            <w:tcW w:w="3113" w:type="dxa"/>
          </w:tcPr>
          <w:p w14:paraId="7905F023" w14:textId="77777777" w:rsidR="00371D7F" w:rsidRPr="00FA6B08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1/4</w:t>
            </w:r>
          </w:p>
        </w:tc>
      </w:tr>
      <w:tr w:rsidR="00371D7F" w14:paraId="585BB473" w14:textId="77777777" w:rsidTr="007034EA">
        <w:tc>
          <w:tcPr>
            <w:tcW w:w="6232" w:type="dxa"/>
          </w:tcPr>
          <w:p w14:paraId="1B03DFF8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14:paraId="7EB3F219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371D7F" w14:paraId="0ACE403E" w14:textId="77777777" w:rsidTr="007034EA">
        <w:tc>
          <w:tcPr>
            <w:tcW w:w="6232" w:type="dxa"/>
          </w:tcPr>
          <w:p w14:paraId="512673EC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3113" w:type="dxa"/>
          </w:tcPr>
          <w:p w14:paraId="4B39FDE6" w14:textId="77777777" w:rsidR="00371D7F" w:rsidRPr="00C2415B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71D7F" w14:paraId="0852B764" w14:textId="77777777" w:rsidTr="007034EA">
        <w:tc>
          <w:tcPr>
            <w:tcW w:w="6232" w:type="dxa"/>
          </w:tcPr>
          <w:p w14:paraId="25833C47" w14:textId="77777777" w:rsidR="00371D7F" w:rsidRPr="00FA6B08" w:rsidRDefault="00371D7F" w:rsidP="007034E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A6B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14:paraId="36AC3AA6" w14:textId="77777777" w:rsidR="00371D7F" w:rsidRPr="00405A27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</w:tr>
      <w:tr w:rsidR="00371D7F" w14:paraId="1C345829" w14:textId="77777777" w:rsidTr="007034EA">
        <w:tc>
          <w:tcPr>
            <w:tcW w:w="6232" w:type="dxa"/>
          </w:tcPr>
          <w:p w14:paraId="68523CEF" w14:textId="77777777" w:rsidR="00371D7F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14:paraId="35F89336" w14:textId="77777777" w:rsidR="00371D7F" w:rsidRPr="00405A27" w:rsidRDefault="00371D7F" w:rsidP="007034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5A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86</w:t>
            </w:r>
          </w:p>
        </w:tc>
      </w:tr>
    </w:tbl>
    <w:p w14:paraId="1F26D2B2" w14:textId="77777777" w:rsidR="00371D7F" w:rsidRDefault="00371D7F" w:rsidP="00371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F6DBA2D" w14:textId="77777777" w:rsidR="00371D7F" w:rsidRPr="00FA6B08" w:rsidRDefault="00371D7F" w:rsidP="00371D7F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6B08">
        <w:rPr>
          <w:rFonts w:ascii="Times New Roman" w:hAnsi="Times New Roman"/>
          <w:i/>
          <w:iCs/>
          <w:sz w:val="28"/>
          <w:szCs w:val="28"/>
        </w:rPr>
        <w:t>Цель учебного предмета</w:t>
      </w:r>
      <w:r w:rsidRPr="00FA6B08">
        <w:rPr>
          <w:rFonts w:ascii="Times New Roman" w:hAnsi="Times New Roman"/>
          <w:sz w:val="28"/>
          <w:szCs w:val="28"/>
        </w:rPr>
        <w:t>:</w:t>
      </w:r>
      <w:r w:rsidRPr="00FA6B08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</w:t>
      </w:r>
      <w:r w:rsidRPr="00B37158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профессиональной компетентности будущих педагогов учреждений дошкольного образования в области физического воспитания и развития 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возраста</w:t>
      </w:r>
      <w:r w:rsidRPr="00B37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мотивационная и </w:t>
      </w:r>
      <w:r w:rsidRPr="00B37158">
        <w:rPr>
          <w:rFonts w:ascii="Times New Roman" w:hAnsi="Times New Roman"/>
          <w:color w:val="000000"/>
          <w:sz w:val="28"/>
          <w:szCs w:val="28"/>
        </w:rPr>
        <w:t>пра</w:t>
      </w:r>
      <w:r>
        <w:rPr>
          <w:rFonts w:ascii="Times New Roman" w:hAnsi="Times New Roman"/>
          <w:color w:val="000000"/>
          <w:sz w:val="28"/>
          <w:szCs w:val="28"/>
        </w:rPr>
        <w:t xml:space="preserve">ктическая готовность учащихся к </w:t>
      </w:r>
      <w:r w:rsidRPr="00B37158">
        <w:rPr>
          <w:rFonts w:ascii="Times New Roman" w:hAnsi="Times New Roman"/>
          <w:color w:val="000000"/>
          <w:sz w:val="28"/>
          <w:szCs w:val="28"/>
        </w:rPr>
        <w:t xml:space="preserve">физкультурно-оздоровительной работе с лицами с </w:t>
      </w:r>
      <w:r>
        <w:rPr>
          <w:rFonts w:ascii="Times New Roman" w:hAnsi="Times New Roman"/>
          <w:color w:val="000000"/>
          <w:sz w:val="28"/>
          <w:szCs w:val="28"/>
        </w:rPr>
        <w:t xml:space="preserve">особенностями психофизического развития (далее – </w:t>
      </w:r>
      <w:r w:rsidRPr="00B37158">
        <w:rPr>
          <w:rFonts w:ascii="Times New Roman" w:hAnsi="Times New Roman"/>
          <w:color w:val="000000"/>
          <w:sz w:val="28"/>
          <w:szCs w:val="28"/>
        </w:rPr>
        <w:t>ОПФР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371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учетом нозологических групп в </w:t>
      </w:r>
      <w:r w:rsidRPr="00B37158">
        <w:rPr>
          <w:rFonts w:ascii="Times New Roman" w:hAnsi="Times New Roman"/>
          <w:color w:val="000000"/>
          <w:sz w:val="28"/>
          <w:szCs w:val="28"/>
        </w:rPr>
        <w:t>группах интегрированного обучения и воспитания.</w:t>
      </w:r>
    </w:p>
    <w:p w14:paraId="1F8C1D14" w14:textId="77777777" w:rsidR="00371D7F" w:rsidRPr="004E5647" w:rsidRDefault="00371D7F" w:rsidP="00371D7F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FF0000"/>
          <w:sz w:val="28"/>
          <w:szCs w:val="28"/>
          <w:lang w:val="ru-RU"/>
        </w:rPr>
      </w:pPr>
      <w:r w:rsidRPr="00E54361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Задачи:</w:t>
      </w:r>
    </w:p>
    <w:p w14:paraId="5D443BBD" w14:textId="77777777" w:rsidR="00371D7F" w:rsidRPr="00DD27C8" w:rsidRDefault="00371D7F" w:rsidP="003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DD27C8">
        <w:rPr>
          <w:rFonts w:ascii="Times New Roman" w:hAnsi="Times New Roman" w:cs="Times New Roman"/>
          <w:sz w:val="28"/>
          <w:szCs w:val="28"/>
          <w:lang w:eastAsia="ru-RU" w:bidi="ru-RU"/>
        </w:rPr>
        <w:t>способствовать осознанию физической культуры как области профессиональной деятельности педагога;</w:t>
      </w:r>
    </w:p>
    <w:p w14:paraId="1DB4B9B3" w14:textId="77777777" w:rsidR="00371D7F" w:rsidRPr="00331BFA" w:rsidRDefault="00371D7F" w:rsidP="00371D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D27C8">
        <w:rPr>
          <w:rFonts w:ascii="Times New Roman" w:hAnsi="Times New Roman" w:cs="Times New Roman"/>
          <w:sz w:val="28"/>
          <w:szCs w:val="28"/>
          <w:lang w:eastAsia="ru-RU" w:bidi="ru-RU"/>
        </w:rPr>
        <w:t>сформировать систему знаний в области физического воспитания детей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6F38B3">
        <w:rPr>
          <w:rFonts w:ascii="Times New Roman" w:hAnsi="Times New Roman" w:cs="Times New Roman"/>
          <w:sz w:val="28"/>
          <w:szCs w:val="28"/>
        </w:rPr>
        <w:t>раннего и дошкольного возраста</w:t>
      </w:r>
      <w:r w:rsidRPr="00DD27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DD27C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лиц с </w:t>
      </w:r>
      <w:r w:rsidRPr="00DD27C8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ОПФР, </w:t>
      </w:r>
      <w:r w:rsidRPr="00DD27C8">
        <w:rPr>
          <w:rFonts w:ascii="Times New Roman" w:hAnsi="Times New Roman" w:cs="Times New Roman"/>
          <w:sz w:val="28"/>
          <w:szCs w:val="28"/>
          <w:lang w:eastAsia="ru-RU" w:bidi="ru-RU"/>
        </w:rPr>
        <w:t>необходимых в профессиональной деятельности педагога в учреждени</w:t>
      </w:r>
      <w:r w:rsidRPr="00DD27C8">
        <w:rPr>
          <w:rFonts w:ascii="Times New Roman" w:hAnsi="Times New Roman" w:cs="Times New Roman"/>
          <w:sz w:val="28"/>
          <w:szCs w:val="28"/>
          <w:lang w:val="ru-RU" w:eastAsia="ru-RU" w:bidi="ru-RU"/>
        </w:rPr>
        <w:t>и</w:t>
      </w:r>
      <w:r w:rsidRPr="00DD27C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дошкольного образования и сотрудничестве с семьями воспитанников</w:t>
      </w:r>
      <w:r w:rsidRPr="00DD27C8">
        <w:rPr>
          <w:rFonts w:ascii="Times New Roman" w:hAnsi="Times New Roman" w:cs="Times New Roman"/>
          <w:sz w:val="28"/>
          <w:szCs w:val="28"/>
          <w:lang w:val="ru-RU" w:eastAsia="ru-RU" w:bidi="ru-RU"/>
        </w:rPr>
        <w:t>;</w:t>
      </w:r>
    </w:p>
    <w:p w14:paraId="3944BB0E" w14:textId="77777777" w:rsidR="00371D7F" w:rsidRPr="00331BFA" w:rsidRDefault="00371D7F" w:rsidP="003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научить учащихся самостоятельно организовывать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физкультурно-оздоровительную работу с детьми, их 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>двигательную деятельность в течение дня;</w:t>
      </w:r>
    </w:p>
    <w:p w14:paraId="1CC8D650" w14:textId="77777777" w:rsidR="00371D7F" w:rsidRPr="00331BFA" w:rsidRDefault="00371D7F" w:rsidP="00371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развивать </w:t>
      </w:r>
      <w:r w:rsidRPr="00331BFA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собственную </w:t>
      </w:r>
      <w:r w:rsidRPr="00331BFA">
        <w:rPr>
          <w:rFonts w:ascii="Times New Roman" w:hAnsi="Times New Roman" w:cs="Times New Roman"/>
          <w:sz w:val="28"/>
          <w:szCs w:val="28"/>
          <w:lang w:eastAsia="ru-RU" w:bidi="ru-RU"/>
        </w:rPr>
        <w:t>физическую культуру и мотивационную готовность учащихся к физкультурно-оздоровительной работе с детьми.</w:t>
      </w:r>
    </w:p>
    <w:p w14:paraId="5FD286D0" w14:textId="77777777" w:rsidR="00371D7F" w:rsidRDefault="00371D7F" w:rsidP="00371D7F">
      <w:pPr>
        <w:pStyle w:val="1"/>
        <w:ind w:firstLine="567"/>
        <w:jc w:val="both"/>
      </w:pPr>
      <w:r w:rsidRPr="00405A27">
        <w:t>В результате изучения учебного предмета «Методика физического воспитания и развития детей</w:t>
      </w:r>
      <w:r>
        <w:t xml:space="preserve">» </w:t>
      </w:r>
      <w:r w:rsidRPr="00405A27">
        <w:t>учащиеся должны</w:t>
      </w:r>
      <w:r>
        <w:t>:</w:t>
      </w:r>
      <w:r w:rsidRPr="00405A27">
        <w:t xml:space="preserve"> </w:t>
      </w:r>
    </w:p>
    <w:p w14:paraId="2A8ACBE8" w14:textId="77777777" w:rsidR="00371D7F" w:rsidRPr="0015325E" w:rsidRDefault="00371D7F" w:rsidP="00371D7F">
      <w:pPr>
        <w:pStyle w:val="1"/>
        <w:ind w:firstLine="567"/>
        <w:jc w:val="both"/>
        <w:rPr>
          <w:i/>
        </w:rPr>
      </w:pPr>
      <w:r w:rsidRPr="0015325E">
        <w:rPr>
          <w:bCs/>
          <w:i/>
        </w:rPr>
        <w:t xml:space="preserve">знать: </w:t>
      </w:r>
    </w:p>
    <w:p w14:paraId="29BD3DCD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>принципы преемственности в работе учреждений дошкольного образования и учреждений общего среднего образования;</w:t>
      </w:r>
    </w:p>
    <w:p w14:paraId="5BF8B5FE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>систему организации физкультурно-оздоровительной работы в учреждении дошкольного образования;</w:t>
      </w:r>
    </w:p>
    <w:p w14:paraId="6F6AA6EA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>содержание учебной программы дошкольного образования в образовательных областях «Физическая культура», «Ребенок и общество»;</w:t>
      </w:r>
    </w:p>
    <w:p w14:paraId="69925072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lastRenderedPageBreak/>
        <w:t>задачи, содержание работы в области физического воспитания и развития детей; основные теоретические положения методики физического воспитания и развития детей;</w:t>
      </w:r>
    </w:p>
    <w:p w14:paraId="2D2525EB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 xml:space="preserve">особенности формирования навыков здорового образа жизни у детей; </w:t>
      </w:r>
    </w:p>
    <w:p w14:paraId="052C6F8F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>основные формы организации работы по физическому воспитанию детей;</w:t>
      </w:r>
    </w:p>
    <w:p w14:paraId="14C0637E" w14:textId="77777777" w:rsidR="00371D7F" w:rsidRDefault="00371D7F" w:rsidP="00371D7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>требования к организации обучения детей физическим упражнениям в учреждении дошкольного образов</w:t>
      </w:r>
      <w:r>
        <w:rPr>
          <w:rFonts w:ascii="Times New Roman" w:hAnsi="Times New Roman"/>
          <w:sz w:val="28"/>
          <w:szCs w:val="28"/>
          <w:lang w:eastAsia="ru-RU"/>
        </w:rPr>
        <w:t>ания, виды и структуру занятий;</w:t>
      </w:r>
    </w:p>
    <w:p w14:paraId="33B5A880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>требования к подбору физических упражнений для детей, технику выполнения физических упражнений;</w:t>
      </w:r>
    </w:p>
    <w:p w14:paraId="5B0DF42A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>методы организации работы с одаренными детьми;</w:t>
      </w:r>
    </w:p>
    <w:p w14:paraId="415CDBE7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05A27">
        <w:rPr>
          <w:rFonts w:ascii="Times New Roman" w:hAnsi="Times New Roman"/>
          <w:sz w:val="28"/>
          <w:szCs w:val="28"/>
        </w:rPr>
        <w:t>систему организации физкультурно-оздоровительной работы в группах с детьми с ОПФР;</w:t>
      </w:r>
    </w:p>
    <w:p w14:paraId="226D154C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  <w:lang w:eastAsia="ru-RU"/>
        </w:rPr>
        <w:t>специфику организации работы в области «Физическая культура» лиц с ОПФР с учетом нозологических групп, которые будут осваивать содержание образовательных программ общего дошкольного образования в группах интегрированного обучения и воспитания;</w:t>
      </w:r>
    </w:p>
    <w:p w14:paraId="4DD6B90F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05A27">
        <w:rPr>
          <w:rFonts w:ascii="Times New Roman" w:hAnsi="Times New Roman"/>
          <w:sz w:val="28"/>
          <w:szCs w:val="28"/>
        </w:rPr>
        <w:t>требования к организации и проведению в учреждении дошкольного образования адаптивной физической культуры;</w:t>
      </w:r>
    </w:p>
    <w:p w14:paraId="418653FC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A27">
        <w:rPr>
          <w:rFonts w:ascii="Times New Roman" w:hAnsi="Times New Roman"/>
          <w:sz w:val="28"/>
          <w:szCs w:val="28"/>
        </w:rPr>
        <w:t>особенности проведения коррекционной физической культуры;</w:t>
      </w:r>
      <w:r w:rsidRPr="00405A27">
        <w:rPr>
          <w:rFonts w:ascii="Times New Roman" w:hAnsi="Times New Roman"/>
          <w:sz w:val="28"/>
          <w:szCs w:val="28"/>
        </w:rPr>
        <w:br/>
        <w:t>требования к организации и проведению реабилитации двигательных функций;</w:t>
      </w:r>
    </w:p>
    <w:p w14:paraId="5950B4BA" w14:textId="77777777" w:rsidR="00371D7F" w:rsidRPr="0015325E" w:rsidRDefault="00371D7F" w:rsidP="00371D7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5325E">
        <w:rPr>
          <w:rFonts w:ascii="Times New Roman" w:hAnsi="Times New Roman" w:cs="Times New Roman"/>
          <w:bCs/>
          <w:i/>
          <w:sz w:val="28"/>
          <w:szCs w:val="28"/>
        </w:rPr>
        <w:t>уметь:</w:t>
      </w:r>
      <w:r w:rsidRPr="001532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83216AB" w14:textId="77777777" w:rsidR="00371D7F" w:rsidRPr="00405A27" w:rsidRDefault="00371D7F" w:rsidP="00371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A27">
        <w:rPr>
          <w:rFonts w:ascii="Times New Roman" w:hAnsi="Times New Roman" w:cs="Times New Roman"/>
          <w:sz w:val="28"/>
          <w:szCs w:val="28"/>
        </w:rPr>
        <w:t xml:space="preserve">     </w:t>
      </w:r>
      <w:r w:rsidRPr="00405A27">
        <w:rPr>
          <w:rFonts w:ascii="Times New Roman" w:hAnsi="Times New Roman" w:cs="Times New Roman"/>
          <w:sz w:val="28"/>
          <w:szCs w:val="28"/>
        </w:rPr>
        <w:tab/>
        <w:t>использовать специальную терминологию, принятую в методике воспитания и развития детей;</w:t>
      </w:r>
    </w:p>
    <w:p w14:paraId="049C6276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05A27">
        <w:rPr>
          <w:rFonts w:ascii="Times New Roman" w:hAnsi="Times New Roman"/>
          <w:sz w:val="28"/>
          <w:szCs w:val="28"/>
        </w:rPr>
        <w:t>создавать условия для физического воспитания детей; работать со специализированной литературой;</w:t>
      </w:r>
    </w:p>
    <w:p w14:paraId="7E79EF27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05A27">
        <w:rPr>
          <w:rFonts w:ascii="Times New Roman" w:hAnsi="Times New Roman"/>
          <w:sz w:val="28"/>
          <w:szCs w:val="28"/>
        </w:rPr>
        <w:t>пользоваться различными (в том числе техническими) средствами обучения;</w:t>
      </w:r>
    </w:p>
    <w:p w14:paraId="26D8A467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05A27">
        <w:rPr>
          <w:rFonts w:ascii="Times New Roman" w:hAnsi="Times New Roman"/>
          <w:sz w:val="28"/>
          <w:szCs w:val="28"/>
        </w:rPr>
        <w:t>моделировать проблемные ситуации для двигательного творческого самовыражения детей</w:t>
      </w:r>
      <w:r>
        <w:rPr>
          <w:rFonts w:ascii="Times New Roman" w:hAnsi="Times New Roman"/>
          <w:sz w:val="28"/>
          <w:szCs w:val="28"/>
        </w:rPr>
        <w:t>;</w:t>
      </w:r>
    </w:p>
    <w:p w14:paraId="6027D95C" w14:textId="77777777" w:rsidR="00371D7F" w:rsidRPr="00405A27" w:rsidRDefault="00371D7F" w:rsidP="00371D7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05A27">
        <w:rPr>
          <w:rFonts w:ascii="Times New Roman" w:hAnsi="Times New Roman"/>
          <w:sz w:val="28"/>
          <w:szCs w:val="28"/>
        </w:rPr>
        <w:t>планировать и устанавливать для каждого ребенка с ОПФР индивидуальное задание (в соответствии с медицинскими показаниями);</w:t>
      </w:r>
      <w:r w:rsidRPr="00405A27">
        <w:rPr>
          <w:rFonts w:ascii="Times New Roman" w:hAnsi="Times New Roman"/>
          <w:sz w:val="28"/>
          <w:szCs w:val="28"/>
        </w:rPr>
        <w:br/>
        <w:t>наблюдать и оказывать необходимую помощь детям с ОПФР при выполнении задания;</w:t>
      </w:r>
    </w:p>
    <w:p w14:paraId="73CA855F" w14:textId="77777777" w:rsidR="00371D7F" w:rsidRPr="00405A27" w:rsidRDefault="00371D7F" w:rsidP="00371D7F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05A27">
        <w:rPr>
          <w:rFonts w:ascii="Times New Roman" w:hAnsi="Times New Roman" w:cs="Times New Roman"/>
          <w:sz w:val="28"/>
          <w:szCs w:val="28"/>
        </w:rPr>
        <w:t>проверять выполнение отдельных упражнений.</w:t>
      </w:r>
    </w:p>
    <w:p w14:paraId="3B6B7D61" w14:textId="77777777" w:rsidR="00371D7F" w:rsidRPr="00CB48A2" w:rsidRDefault="00371D7F" w:rsidP="00371D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21B5534" w14:textId="77777777" w:rsidR="00227917" w:rsidRDefault="00227917"/>
    <w:sectPr w:rsidR="0022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7F"/>
    <w:rsid w:val="00227917"/>
    <w:rsid w:val="003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7B8C"/>
  <w15:chartTrackingRefBased/>
  <w15:docId w15:val="{B5F5AB66-6184-4E49-9DFF-F1F4144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D7F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D7F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71D7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371D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BY"/>
    </w:rPr>
  </w:style>
  <w:style w:type="paragraph" w:styleId="a5">
    <w:name w:val="No Spacing"/>
    <w:uiPriority w:val="1"/>
    <w:qFormat/>
    <w:rsid w:val="00371D7F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1</cp:revision>
  <dcterms:created xsi:type="dcterms:W3CDTF">2024-02-08T11:45:00Z</dcterms:created>
  <dcterms:modified xsi:type="dcterms:W3CDTF">2024-02-08T11:46:00Z</dcterms:modified>
</cp:coreProperties>
</file>